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Ind w:w="-714" w:type="dxa"/>
        <w:tblLayout w:type="fixed"/>
        <w:tblLook w:val="04A0" w:firstRow="1" w:lastRow="0" w:firstColumn="1" w:lastColumn="0" w:noHBand="0" w:noVBand="1"/>
      </w:tblPr>
      <w:tblGrid>
        <w:gridCol w:w="3119"/>
        <w:gridCol w:w="6611"/>
      </w:tblGrid>
      <w:tr w:rsidR="000C57D1" w:rsidRPr="000C57D1" w14:paraId="76FBEC7D" w14:textId="77777777" w:rsidTr="00431225">
        <w:trPr>
          <w:trHeight w:val="557"/>
        </w:trPr>
        <w:tc>
          <w:tcPr>
            <w:tcW w:w="3119" w:type="dxa"/>
          </w:tcPr>
          <w:p w14:paraId="76DC1BE5" w14:textId="782FF9D5" w:rsidR="00E27054" w:rsidRPr="000C57D1" w:rsidRDefault="002C47DD" w:rsidP="000C57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lang w:val="en-ID"/>
              </w:rPr>
              <w:t xml:space="preserve">Nama Sekolah </w:t>
            </w:r>
          </w:p>
        </w:tc>
        <w:tc>
          <w:tcPr>
            <w:tcW w:w="6611" w:type="dxa"/>
          </w:tcPr>
          <w:p w14:paraId="75271274" w14:textId="530E76B1" w:rsidR="00E27054" w:rsidRPr="000C57D1" w:rsidRDefault="002C47DD" w:rsidP="000C57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SMA Islamiyah Candi</w:t>
            </w:r>
          </w:p>
        </w:tc>
      </w:tr>
      <w:tr w:rsidR="002C47DD" w:rsidRPr="000C57D1" w14:paraId="7CC8A6F0" w14:textId="77777777" w:rsidTr="00431225">
        <w:trPr>
          <w:trHeight w:val="557"/>
        </w:trPr>
        <w:tc>
          <w:tcPr>
            <w:tcW w:w="3119" w:type="dxa"/>
          </w:tcPr>
          <w:p w14:paraId="1093FEF0" w14:textId="25B31C29" w:rsidR="002C47DD" w:rsidRPr="000C57D1" w:rsidRDefault="002C47DD" w:rsidP="000C57D1">
            <w:pPr>
              <w:rPr>
                <w:rFonts w:ascii="Times New Roman" w:hAnsi="Times New Roman" w:cs="Times New Roman"/>
                <w:b/>
                <w:lang w:val="en-ID"/>
              </w:rPr>
            </w:pPr>
            <w:r>
              <w:rPr>
                <w:rFonts w:ascii="Times New Roman" w:hAnsi="Times New Roman" w:cs="Times New Roman"/>
                <w:b/>
                <w:lang w:val="en-ID"/>
              </w:rPr>
              <w:t>Mata Pelajaran</w:t>
            </w:r>
          </w:p>
        </w:tc>
        <w:tc>
          <w:tcPr>
            <w:tcW w:w="6611" w:type="dxa"/>
          </w:tcPr>
          <w:p w14:paraId="18A7E9FF" w14:textId="43B5B732" w:rsidR="002C47DD" w:rsidRPr="000C57D1" w:rsidRDefault="002C47DD" w:rsidP="000C57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Bahasa Inggris</w:t>
            </w:r>
          </w:p>
        </w:tc>
      </w:tr>
      <w:tr w:rsidR="002C47DD" w:rsidRPr="000C57D1" w14:paraId="4983369E" w14:textId="77777777" w:rsidTr="00431225">
        <w:trPr>
          <w:trHeight w:val="557"/>
        </w:trPr>
        <w:tc>
          <w:tcPr>
            <w:tcW w:w="3119" w:type="dxa"/>
          </w:tcPr>
          <w:p w14:paraId="11FEF29F" w14:textId="27C61876" w:rsidR="002C47DD" w:rsidRPr="002C47DD" w:rsidRDefault="002C47DD" w:rsidP="002C47DD">
            <w:pPr>
              <w:rPr>
                <w:rFonts w:ascii="Times New Roman" w:hAnsi="Times New Roman" w:cs="Times New Roman"/>
                <w:b/>
                <w:bCs/>
                <w:lang w:val="en-ID"/>
              </w:rPr>
            </w:pPr>
            <w:r w:rsidRPr="002C47DD">
              <w:rPr>
                <w:rFonts w:ascii="Times New Roman" w:hAnsi="Times New Roman" w:cs="Times New Roman"/>
                <w:b/>
                <w:bCs/>
              </w:rPr>
              <w:t>Jenjang Sekolah</w:t>
            </w:r>
          </w:p>
        </w:tc>
        <w:tc>
          <w:tcPr>
            <w:tcW w:w="6611" w:type="dxa"/>
          </w:tcPr>
          <w:p w14:paraId="7CAE65C5" w14:textId="413F5370" w:rsidR="002C47DD" w:rsidRPr="000C57D1" w:rsidRDefault="002C47DD" w:rsidP="002C47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SMA</w:t>
            </w:r>
          </w:p>
        </w:tc>
      </w:tr>
      <w:tr w:rsidR="000C57D1" w:rsidRPr="000C57D1" w14:paraId="6D452F38" w14:textId="77777777" w:rsidTr="00431225">
        <w:trPr>
          <w:trHeight w:val="557"/>
        </w:trPr>
        <w:tc>
          <w:tcPr>
            <w:tcW w:w="3119" w:type="dxa"/>
          </w:tcPr>
          <w:p w14:paraId="580D9391" w14:textId="66F1C3E0" w:rsidR="00E27054" w:rsidRPr="000C57D1" w:rsidRDefault="002C47DD" w:rsidP="000C57D1">
            <w:pPr>
              <w:rPr>
                <w:rFonts w:ascii="Times New Roman" w:hAnsi="Times New Roman" w:cs="Times New Roman"/>
                <w:b/>
                <w:lang w:val="en-ID"/>
              </w:rPr>
            </w:pPr>
            <w:r>
              <w:rPr>
                <w:rFonts w:ascii="Times New Roman" w:hAnsi="Times New Roman" w:cs="Times New Roman"/>
                <w:b/>
                <w:lang w:val="en-ID"/>
              </w:rPr>
              <w:t>Nama Penyusun</w:t>
            </w:r>
          </w:p>
        </w:tc>
        <w:tc>
          <w:tcPr>
            <w:tcW w:w="6611" w:type="dxa"/>
          </w:tcPr>
          <w:p w14:paraId="1BE2F7B2" w14:textId="42EF7A5E" w:rsidR="00E27054" w:rsidRPr="000C57D1" w:rsidRDefault="002C47DD" w:rsidP="000C57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Nilam Lailiyatul Q.</w:t>
            </w:r>
          </w:p>
        </w:tc>
      </w:tr>
      <w:tr w:rsidR="000C57D1" w:rsidRPr="000C57D1" w14:paraId="422625F4" w14:textId="77777777" w:rsidTr="00431225">
        <w:trPr>
          <w:trHeight w:val="557"/>
        </w:trPr>
        <w:tc>
          <w:tcPr>
            <w:tcW w:w="3119" w:type="dxa"/>
          </w:tcPr>
          <w:p w14:paraId="4070C40F" w14:textId="52DBB023" w:rsidR="00E27054" w:rsidRPr="000C57D1" w:rsidRDefault="002C47DD" w:rsidP="000C57D1">
            <w:pPr>
              <w:rPr>
                <w:rFonts w:ascii="Times New Roman" w:hAnsi="Times New Roman" w:cs="Times New Roman"/>
                <w:b/>
                <w:lang w:val="en-ID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Fase</w:t>
            </w:r>
            <w:r w:rsidR="00E27054" w:rsidRPr="000C57D1">
              <w:rPr>
                <w:rFonts w:ascii="Times New Roman" w:hAnsi="Times New Roman" w:cs="Times New Roman"/>
                <w:b/>
                <w:bCs/>
                <w:lang w:val="en-ID"/>
              </w:rPr>
              <w:t>/Kelas</w:t>
            </w:r>
          </w:p>
        </w:tc>
        <w:tc>
          <w:tcPr>
            <w:tcW w:w="6611" w:type="dxa"/>
          </w:tcPr>
          <w:p w14:paraId="411E4ABE" w14:textId="3B3B8A48" w:rsidR="00E27054" w:rsidRPr="000C57D1" w:rsidRDefault="002C47DD" w:rsidP="000C57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</w:t>
            </w:r>
            <w:r w:rsidR="00E27054" w:rsidRPr="000C57D1">
              <w:rPr>
                <w:rFonts w:ascii="Times New Roman" w:hAnsi="Times New Roman" w:cs="Times New Roman"/>
              </w:rPr>
              <w:t>/Sepuluh</w:t>
            </w:r>
          </w:p>
        </w:tc>
      </w:tr>
      <w:tr w:rsidR="000C57D1" w:rsidRPr="000C57D1" w14:paraId="792EC004" w14:textId="77777777" w:rsidTr="00431225">
        <w:trPr>
          <w:trHeight w:val="557"/>
        </w:trPr>
        <w:tc>
          <w:tcPr>
            <w:tcW w:w="3119" w:type="dxa"/>
          </w:tcPr>
          <w:p w14:paraId="71FDD3A9" w14:textId="10B72C59" w:rsidR="00E27054" w:rsidRPr="000C57D1" w:rsidRDefault="003E2837" w:rsidP="000C57D1">
            <w:pPr>
              <w:rPr>
                <w:rFonts w:ascii="Times New Roman" w:hAnsi="Times New Roman" w:cs="Times New Roman"/>
                <w:b/>
                <w:lang w:val="en-ID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Tahun</w:t>
            </w:r>
          </w:p>
        </w:tc>
        <w:tc>
          <w:tcPr>
            <w:tcW w:w="6611" w:type="dxa"/>
          </w:tcPr>
          <w:p w14:paraId="31ADF222" w14:textId="023E1105" w:rsidR="00E27054" w:rsidRPr="000C57D1" w:rsidRDefault="003E2837" w:rsidP="000C57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ID"/>
              </w:rPr>
              <w:t>2025</w:t>
            </w:r>
          </w:p>
        </w:tc>
      </w:tr>
      <w:tr w:rsidR="002C47DD" w:rsidRPr="000C57D1" w14:paraId="41B1C641" w14:textId="77777777" w:rsidTr="00431225">
        <w:trPr>
          <w:trHeight w:val="557"/>
        </w:trPr>
        <w:tc>
          <w:tcPr>
            <w:tcW w:w="3119" w:type="dxa"/>
          </w:tcPr>
          <w:p w14:paraId="58414078" w14:textId="7B88A598" w:rsidR="002C47DD" w:rsidRPr="000C57D1" w:rsidRDefault="002C47DD" w:rsidP="000C57D1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Sarana &amp; Prasarana </w:t>
            </w:r>
          </w:p>
        </w:tc>
        <w:tc>
          <w:tcPr>
            <w:tcW w:w="6611" w:type="dxa"/>
          </w:tcPr>
          <w:p w14:paraId="5A531DF9" w14:textId="782C9516" w:rsidR="002C47DD" w:rsidRPr="000C57D1" w:rsidRDefault="00B03064" w:rsidP="000C57D1">
            <w:pPr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</w:rPr>
              <w:t xml:space="preserve">Lembar Kerja Siswa, </w:t>
            </w:r>
            <w:r>
              <w:rPr>
                <w:rFonts w:ascii="Times New Roman" w:hAnsi="Times New Roman" w:cs="Times New Roman"/>
              </w:rPr>
              <w:t>Hp</w:t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 xml:space="preserve">LCD Proyektor, </w:t>
            </w:r>
            <w:r>
              <w:rPr>
                <w:rFonts w:ascii="Times New Roman" w:hAnsi="Times New Roman" w:cs="Times New Roman"/>
              </w:rPr>
              <w:t>Internet, Website, PowerPoint</w:t>
            </w:r>
          </w:p>
        </w:tc>
      </w:tr>
      <w:tr w:rsidR="002C47DD" w:rsidRPr="000C57D1" w14:paraId="6DE0B7EB" w14:textId="77777777" w:rsidTr="00431225">
        <w:trPr>
          <w:trHeight w:val="557"/>
        </w:trPr>
        <w:tc>
          <w:tcPr>
            <w:tcW w:w="3119" w:type="dxa"/>
          </w:tcPr>
          <w:p w14:paraId="367CB29A" w14:textId="4E33E61A" w:rsidR="002C47DD" w:rsidRPr="00B03064" w:rsidRDefault="00B03064" w:rsidP="000C57D1">
            <w:pPr>
              <w:rPr>
                <w:rFonts w:ascii="Times New Roman" w:hAnsi="Times New Roman" w:cs="Times New Roman"/>
                <w:b/>
                <w:bCs/>
              </w:rPr>
            </w:pPr>
            <w:r w:rsidRPr="00B03064">
              <w:rPr>
                <w:rFonts w:ascii="Times New Roman" w:hAnsi="Times New Roman" w:cs="Times New Roman"/>
                <w:b/>
                <w:bCs/>
              </w:rPr>
              <w:t>Moda Pembelajaran</w:t>
            </w:r>
          </w:p>
        </w:tc>
        <w:tc>
          <w:tcPr>
            <w:tcW w:w="6611" w:type="dxa"/>
          </w:tcPr>
          <w:p w14:paraId="68DC7E28" w14:textId="4C78FD44" w:rsidR="002C47DD" w:rsidRPr="000C57D1" w:rsidRDefault="00B03064" w:rsidP="000C57D1">
            <w:pPr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</w:rPr>
              <w:t>Tatap Muka (TM)</w:t>
            </w:r>
          </w:p>
        </w:tc>
      </w:tr>
      <w:tr w:rsidR="00B03064" w:rsidRPr="000C57D1" w14:paraId="6C7E82CE" w14:textId="77777777" w:rsidTr="00B03064">
        <w:trPr>
          <w:trHeight w:val="435"/>
        </w:trPr>
        <w:tc>
          <w:tcPr>
            <w:tcW w:w="3119" w:type="dxa"/>
            <w:vMerge w:val="restart"/>
          </w:tcPr>
          <w:p w14:paraId="56C6371A" w14:textId="5E91FF84" w:rsidR="00B03064" w:rsidRPr="00B03064" w:rsidRDefault="00B03064" w:rsidP="000C57D1">
            <w:pPr>
              <w:rPr>
                <w:rFonts w:ascii="Times New Roman" w:hAnsi="Times New Roman" w:cs="Times New Roman"/>
                <w:b/>
                <w:bCs/>
              </w:rPr>
            </w:pPr>
            <w:r w:rsidRPr="00B03064">
              <w:rPr>
                <w:rFonts w:ascii="Times New Roman" w:hAnsi="Times New Roman" w:cs="Times New Roman"/>
                <w:b/>
                <w:bCs/>
              </w:rPr>
              <w:t>Model Pembelajaran</w:t>
            </w:r>
          </w:p>
        </w:tc>
        <w:tc>
          <w:tcPr>
            <w:tcW w:w="6611" w:type="dxa"/>
          </w:tcPr>
          <w:p w14:paraId="3DB19E22" w14:textId="77777777" w:rsidR="00B03064" w:rsidRDefault="00B03064" w:rsidP="000C57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Merdeka Belajar</w:t>
            </w:r>
          </w:p>
          <w:p w14:paraId="0D3CB1D2" w14:textId="6FC5D408" w:rsidR="00B03064" w:rsidRPr="000C57D1" w:rsidRDefault="00B03064" w:rsidP="000C57D1">
            <w:pPr>
              <w:rPr>
                <w:rFonts w:ascii="Times New Roman" w:hAnsi="Times New Roman" w:cs="Times New Roman"/>
                <w:lang w:val="en-ID"/>
              </w:rPr>
            </w:pPr>
          </w:p>
        </w:tc>
      </w:tr>
      <w:tr w:rsidR="00B03064" w:rsidRPr="000C57D1" w14:paraId="673F2BA4" w14:textId="77777777" w:rsidTr="003066FF">
        <w:trPr>
          <w:trHeight w:val="480"/>
        </w:trPr>
        <w:tc>
          <w:tcPr>
            <w:tcW w:w="3119" w:type="dxa"/>
            <w:vMerge/>
          </w:tcPr>
          <w:p w14:paraId="05A83B6C" w14:textId="77777777" w:rsidR="00B03064" w:rsidRPr="00B03064" w:rsidRDefault="00B03064" w:rsidP="000C57D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611" w:type="dxa"/>
          </w:tcPr>
          <w:p w14:paraId="75064388" w14:textId="77777777" w:rsidR="00B03064" w:rsidRDefault="00B03064" w:rsidP="000C57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Teacher Center Learning</w:t>
            </w:r>
          </w:p>
          <w:p w14:paraId="21FC4DBE" w14:textId="0627B0D6" w:rsidR="003066FF" w:rsidRDefault="003066FF" w:rsidP="000C57D1">
            <w:pPr>
              <w:rPr>
                <w:rFonts w:ascii="Times New Roman" w:hAnsi="Times New Roman" w:cs="Times New Roman"/>
              </w:rPr>
            </w:pPr>
          </w:p>
        </w:tc>
      </w:tr>
      <w:tr w:rsidR="003066FF" w:rsidRPr="000C57D1" w14:paraId="35C89398" w14:textId="77777777" w:rsidTr="003066FF">
        <w:trPr>
          <w:trHeight w:val="566"/>
        </w:trPr>
        <w:tc>
          <w:tcPr>
            <w:tcW w:w="3119" w:type="dxa"/>
          </w:tcPr>
          <w:p w14:paraId="54F241C0" w14:textId="459BC24E" w:rsidR="003066FF" w:rsidRPr="00B03064" w:rsidRDefault="003066FF" w:rsidP="003066FF">
            <w:pPr>
              <w:rPr>
                <w:rFonts w:ascii="Times New Roman" w:hAnsi="Times New Roman" w:cs="Times New Roman"/>
                <w:b/>
                <w:bCs/>
              </w:rPr>
            </w:pPr>
            <w:r w:rsidRPr="000C57D1">
              <w:rPr>
                <w:rFonts w:ascii="Times New Roman" w:hAnsi="Times New Roman" w:cs="Times New Roman"/>
                <w:b/>
                <w:bCs/>
              </w:rPr>
              <w:t>Durasi</w:t>
            </w:r>
          </w:p>
        </w:tc>
        <w:tc>
          <w:tcPr>
            <w:tcW w:w="6611" w:type="dxa"/>
          </w:tcPr>
          <w:p w14:paraId="6CD15576" w14:textId="037A077A" w:rsidR="003066FF" w:rsidRDefault="003066FF" w:rsidP="003066FF">
            <w:pPr>
              <w:rPr>
                <w:rFonts w:ascii="Times New Roman" w:hAnsi="Times New Roman" w:cs="Times New Roman"/>
              </w:rPr>
            </w:pPr>
            <w:r w:rsidRPr="000C57D1">
              <w:rPr>
                <w:rFonts w:ascii="Times New Roman" w:hAnsi="Times New Roman" w:cs="Times New Roman"/>
                <w:lang w:val="en-ID"/>
              </w:rPr>
              <w:t>80 menit/pertemuan</w:t>
            </w:r>
          </w:p>
        </w:tc>
      </w:tr>
      <w:tr w:rsidR="000C57D1" w:rsidRPr="000C57D1" w14:paraId="3F76363B" w14:textId="77777777" w:rsidTr="00431225">
        <w:trPr>
          <w:trHeight w:val="557"/>
        </w:trPr>
        <w:tc>
          <w:tcPr>
            <w:tcW w:w="3119" w:type="dxa"/>
          </w:tcPr>
          <w:p w14:paraId="4DF7CBFA" w14:textId="2FDDD819" w:rsidR="00E27054" w:rsidRPr="000C57D1" w:rsidRDefault="00E27054" w:rsidP="000C57D1">
            <w:pPr>
              <w:spacing w:line="278" w:lineRule="auto"/>
              <w:rPr>
                <w:rFonts w:ascii="Times New Roman" w:hAnsi="Times New Roman" w:cs="Times New Roman"/>
                <w:b/>
                <w:bCs/>
                <w:lang w:val="en-ID"/>
              </w:rPr>
            </w:pPr>
            <w:r w:rsidRPr="000C57D1">
              <w:rPr>
                <w:rFonts w:ascii="Times New Roman" w:hAnsi="Times New Roman" w:cs="Times New Roman"/>
                <w:b/>
                <w:bCs/>
              </w:rPr>
              <w:t>T</w:t>
            </w:r>
            <w:r w:rsidR="003E2837">
              <w:rPr>
                <w:rFonts w:ascii="Times New Roman" w:hAnsi="Times New Roman" w:cs="Times New Roman"/>
                <w:b/>
                <w:bCs/>
              </w:rPr>
              <w:t>ujuan</w:t>
            </w:r>
            <w:r w:rsidRPr="000C57D1">
              <w:rPr>
                <w:rFonts w:ascii="Times New Roman" w:hAnsi="Times New Roman" w:cs="Times New Roman"/>
                <w:b/>
                <w:bCs/>
              </w:rPr>
              <w:t xml:space="preserve"> Pembelajaran : </w:t>
            </w:r>
          </w:p>
          <w:p w14:paraId="70AB339B" w14:textId="77777777" w:rsidR="00E27054" w:rsidRPr="000C57D1" w:rsidRDefault="00E27054" w:rsidP="000C57D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611" w:type="dxa"/>
          </w:tcPr>
          <w:p w14:paraId="36590C37" w14:textId="77777777" w:rsidR="00E27054" w:rsidRPr="000C57D1" w:rsidRDefault="00E27054" w:rsidP="000C57D1">
            <w:pPr>
              <w:numPr>
                <w:ilvl w:val="0"/>
                <w:numId w:val="1"/>
              </w:numPr>
              <w:spacing w:line="278" w:lineRule="auto"/>
              <w:rPr>
                <w:rFonts w:ascii="Times New Roman" w:hAnsi="Times New Roman" w:cs="Times New Roman"/>
                <w:lang w:val="en-ID"/>
              </w:rPr>
            </w:pPr>
            <w:r w:rsidRPr="000C57D1">
              <w:rPr>
                <w:rFonts w:ascii="Times New Roman" w:hAnsi="Times New Roman" w:cs="Times New Roman"/>
                <w:lang w:val="en-ID"/>
              </w:rPr>
              <w:t xml:space="preserve"> Memahami pengertian dan tujuan Narrative Text. </w:t>
            </w:r>
          </w:p>
          <w:p w14:paraId="11365E05" w14:textId="77777777" w:rsidR="00E27054" w:rsidRPr="000C57D1" w:rsidRDefault="00E27054" w:rsidP="000C57D1">
            <w:pPr>
              <w:numPr>
                <w:ilvl w:val="0"/>
                <w:numId w:val="1"/>
              </w:numPr>
              <w:spacing w:line="278" w:lineRule="auto"/>
              <w:rPr>
                <w:rFonts w:ascii="Times New Roman" w:hAnsi="Times New Roman" w:cs="Times New Roman"/>
                <w:lang w:val="en-ID"/>
              </w:rPr>
            </w:pPr>
            <w:r w:rsidRPr="000C57D1">
              <w:rPr>
                <w:rFonts w:ascii="Times New Roman" w:hAnsi="Times New Roman" w:cs="Times New Roman"/>
                <w:lang w:val="en-ID"/>
              </w:rPr>
              <w:t xml:space="preserve">Mengidentifikasi struktur teks (Orientation, Complication, Resolution). </w:t>
            </w:r>
          </w:p>
          <w:p w14:paraId="1714E762" w14:textId="77777777" w:rsidR="009C43E2" w:rsidRPr="000C57D1" w:rsidRDefault="00E27054" w:rsidP="000C57D1">
            <w:pPr>
              <w:numPr>
                <w:ilvl w:val="0"/>
                <w:numId w:val="1"/>
              </w:numPr>
              <w:spacing w:line="278" w:lineRule="auto"/>
              <w:rPr>
                <w:rFonts w:ascii="Times New Roman" w:hAnsi="Times New Roman" w:cs="Times New Roman"/>
                <w:lang w:val="en-ID"/>
              </w:rPr>
            </w:pPr>
            <w:r w:rsidRPr="000C57D1">
              <w:rPr>
                <w:rFonts w:ascii="Times New Roman" w:hAnsi="Times New Roman" w:cs="Times New Roman"/>
                <w:lang w:val="en-ID"/>
              </w:rPr>
              <w:t>Menganalisis unsur kebahasaan dalam Narrative Text.</w:t>
            </w:r>
          </w:p>
          <w:p w14:paraId="72E7BE23" w14:textId="30BE7ED8" w:rsidR="00E27054" w:rsidRPr="000C57D1" w:rsidRDefault="00E27054" w:rsidP="000C57D1">
            <w:pPr>
              <w:numPr>
                <w:ilvl w:val="0"/>
                <w:numId w:val="1"/>
              </w:numPr>
              <w:spacing w:line="278" w:lineRule="auto"/>
              <w:rPr>
                <w:rFonts w:ascii="Times New Roman" w:hAnsi="Times New Roman" w:cs="Times New Roman"/>
                <w:lang w:val="en-ID"/>
              </w:rPr>
            </w:pPr>
            <w:r w:rsidRPr="000C57D1">
              <w:rPr>
                <w:rFonts w:ascii="Times New Roman" w:hAnsi="Times New Roman" w:cs="Times New Roman"/>
                <w:lang w:val="en-ID"/>
              </w:rPr>
              <w:t>Mengerjakan kuis interaktif menggunakan Quizizz untuk mengukur pemahaman.</w:t>
            </w:r>
          </w:p>
        </w:tc>
      </w:tr>
      <w:tr w:rsidR="000C57D1" w:rsidRPr="000C57D1" w14:paraId="31478011" w14:textId="77777777" w:rsidTr="00431225">
        <w:trPr>
          <w:trHeight w:val="557"/>
        </w:trPr>
        <w:tc>
          <w:tcPr>
            <w:tcW w:w="3119" w:type="dxa"/>
          </w:tcPr>
          <w:p w14:paraId="451063D9" w14:textId="77777777" w:rsidR="00E27054" w:rsidRPr="000C57D1" w:rsidRDefault="00E27054" w:rsidP="000C57D1">
            <w:pPr>
              <w:spacing w:line="278" w:lineRule="auto"/>
              <w:rPr>
                <w:rFonts w:ascii="Times New Roman" w:hAnsi="Times New Roman" w:cs="Times New Roman"/>
                <w:b/>
                <w:bCs/>
              </w:rPr>
            </w:pPr>
            <w:r w:rsidRPr="000C57D1">
              <w:rPr>
                <w:rFonts w:ascii="Times New Roman" w:hAnsi="Times New Roman" w:cs="Times New Roman"/>
                <w:b/>
                <w:bCs/>
                <w:lang w:val="en-ID"/>
              </w:rPr>
              <w:t xml:space="preserve">Bahan </w:t>
            </w:r>
            <w:r w:rsidRPr="000C57D1">
              <w:rPr>
                <w:rFonts w:ascii="Times New Roman" w:hAnsi="Times New Roman" w:cs="Times New Roman"/>
                <w:b/>
                <w:bCs/>
              </w:rPr>
              <w:t>Pembelajaran :</w:t>
            </w:r>
          </w:p>
          <w:p w14:paraId="5854ECE8" w14:textId="77777777" w:rsidR="00E27054" w:rsidRPr="000C57D1" w:rsidRDefault="00E27054" w:rsidP="000C57D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611" w:type="dxa"/>
          </w:tcPr>
          <w:p w14:paraId="64DE2C6D" w14:textId="77777777" w:rsidR="00E27054" w:rsidRPr="000C57D1" w:rsidRDefault="00E27054" w:rsidP="000C57D1">
            <w:pPr>
              <w:numPr>
                <w:ilvl w:val="0"/>
                <w:numId w:val="2"/>
              </w:numPr>
              <w:spacing w:line="278" w:lineRule="auto"/>
              <w:rPr>
                <w:rFonts w:ascii="Times New Roman" w:hAnsi="Times New Roman" w:cs="Times New Roman"/>
                <w:bCs/>
                <w:lang w:val="en-ID"/>
              </w:rPr>
            </w:pPr>
            <w:r w:rsidRPr="000C57D1">
              <w:rPr>
                <w:rFonts w:ascii="Times New Roman" w:hAnsi="Times New Roman" w:cs="Times New Roman"/>
                <w:bCs/>
                <w:lang w:val="en-ID"/>
              </w:rPr>
              <w:t>Teks bacaan narative text tentang” Legenda Lutung Kasarung”</w:t>
            </w:r>
          </w:p>
          <w:p w14:paraId="4D1171CC" w14:textId="4D84399C" w:rsidR="00E27054" w:rsidRPr="000C57D1" w:rsidRDefault="00ED1D1C" w:rsidP="000C57D1">
            <w:pPr>
              <w:numPr>
                <w:ilvl w:val="0"/>
                <w:numId w:val="2"/>
              </w:numPr>
              <w:spacing w:line="278" w:lineRule="auto"/>
              <w:rPr>
                <w:rFonts w:ascii="Times New Roman" w:hAnsi="Times New Roman" w:cs="Times New Roman"/>
                <w:bCs/>
                <w:lang w:val="en-ID"/>
              </w:rPr>
            </w:pPr>
            <w:r w:rsidRPr="000C57D1">
              <w:rPr>
                <w:rFonts w:ascii="Times New Roman" w:hAnsi="Times New Roman" w:cs="Times New Roman"/>
                <w:bCs/>
                <w:lang w:val="en-ID"/>
              </w:rPr>
              <w:t>Aplikasi Quizizz yang berisis kuis latihan</w:t>
            </w:r>
          </w:p>
        </w:tc>
      </w:tr>
      <w:tr w:rsidR="000C57D1" w:rsidRPr="000C57D1" w14:paraId="17277130" w14:textId="77777777" w:rsidTr="00431225">
        <w:trPr>
          <w:trHeight w:val="557"/>
        </w:trPr>
        <w:tc>
          <w:tcPr>
            <w:tcW w:w="3119" w:type="dxa"/>
          </w:tcPr>
          <w:p w14:paraId="24399D07" w14:textId="0F9C74EC" w:rsidR="00E27054" w:rsidRPr="000C57D1" w:rsidRDefault="00E27054" w:rsidP="000C57D1">
            <w:pPr>
              <w:ind w:right="-1092"/>
              <w:rPr>
                <w:rFonts w:ascii="Times New Roman" w:hAnsi="Times New Roman" w:cs="Times New Roman"/>
                <w:b/>
                <w:bCs/>
              </w:rPr>
            </w:pPr>
            <w:r w:rsidRPr="000C57D1">
              <w:rPr>
                <w:rFonts w:ascii="Times New Roman" w:hAnsi="Times New Roman" w:cs="Times New Roman"/>
                <w:b/>
              </w:rPr>
              <w:t>Rencana Pembel</w:t>
            </w:r>
            <w:r w:rsidR="000C57D1">
              <w:rPr>
                <w:rFonts w:ascii="Times New Roman" w:hAnsi="Times New Roman" w:cs="Times New Roman"/>
                <w:b/>
              </w:rPr>
              <w:t>aj</w:t>
            </w:r>
            <w:r w:rsidRPr="000C57D1">
              <w:rPr>
                <w:rFonts w:ascii="Times New Roman" w:hAnsi="Times New Roman" w:cs="Times New Roman"/>
                <w:b/>
              </w:rPr>
              <w:t>aran :</w:t>
            </w:r>
          </w:p>
        </w:tc>
        <w:tc>
          <w:tcPr>
            <w:tcW w:w="6611" w:type="dxa"/>
          </w:tcPr>
          <w:p w14:paraId="374FA42E" w14:textId="5E43D0C2" w:rsidR="00E27054" w:rsidRPr="000C57D1" w:rsidRDefault="00E27054" w:rsidP="000C57D1">
            <w:pPr>
              <w:spacing w:line="278" w:lineRule="auto"/>
              <w:rPr>
                <w:rFonts w:ascii="Times New Roman" w:hAnsi="Times New Roman" w:cs="Times New Roman"/>
                <w:b/>
                <w:bCs/>
              </w:rPr>
            </w:pPr>
            <w:r w:rsidRPr="000C57D1">
              <w:rPr>
                <w:rFonts w:ascii="Times New Roman" w:hAnsi="Times New Roman" w:cs="Times New Roman"/>
                <w:b/>
                <w:bCs/>
              </w:rPr>
              <w:t>PERTEMUAN 1</w:t>
            </w:r>
          </w:p>
          <w:p w14:paraId="134A5708" w14:textId="77777777" w:rsidR="00E27054" w:rsidRPr="000C57D1" w:rsidRDefault="00E27054" w:rsidP="000C57D1">
            <w:pPr>
              <w:spacing w:line="278" w:lineRule="auto"/>
              <w:rPr>
                <w:rFonts w:ascii="Times New Roman" w:hAnsi="Times New Roman" w:cs="Times New Roman"/>
                <w:b/>
                <w:bCs/>
              </w:rPr>
            </w:pPr>
            <w:r w:rsidRPr="000C57D1">
              <w:rPr>
                <w:rFonts w:ascii="Times New Roman" w:hAnsi="Times New Roman" w:cs="Times New Roman"/>
                <w:b/>
                <w:bCs/>
              </w:rPr>
              <w:t>PEMBUKAAN :</w:t>
            </w:r>
          </w:p>
          <w:p w14:paraId="7496A2F8" w14:textId="0D64B668" w:rsidR="00E27054" w:rsidRPr="000C57D1" w:rsidRDefault="00E27054" w:rsidP="000C57D1">
            <w:pPr>
              <w:spacing w:line="278" w:lineRule="auto"/>
              <w:rPr>
                <w:rFonts w:ascii="Times New Roman" w:hAnsi="Times New Roman" w:cs="Times New Roman"/>
                <w:b/>
                <w:bCs/>
              </w:rPr>
            </w:pPr>
            <w:r w:rsidRPr="000C57D1">
              <w:rPr>
                <w:rFonts w:ascii="Times New Roman" w:hAnsi="Times New Roman" w:cs="Times New Roman"/>
                <w:b/>
                <w:bCs/>
                <w:lang w:val="en-ID"/>
              </w:rPr>
              <w:t>Langkah 1: Pemanasan/Motivasi</w:t>
            </w:r>
            <w:r w:rsidRPr="000C57D1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14:paraId="4D89664E" w14:textId="128527F3" w:rsidR="00E27054" w:rsidRPr="000C57D1" w:rsidRDefault="00E27054" w:rsidP="000C57D1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en-ID"/>
              </w:rPr>
            </w:pPr>
            <w:r w:rsidRPr="000C57D1">
              <w:rPr>
                <w:rFonts w:ascii="Times New Roman" w:hAnsi="Times New Roman" w:cs="Times New Roman"/>
                <w:lang w:val="en-ID"/>
              </w:rPr>
              <w:t>Guru menjelaskan tujuan pembelajaran, yaitu narrative text. Maka guru terlebih dahulu menjelaskan apa itu narrative text dan strukturnya.</w:t>
            </w:r>
          </w:p>
          <w:p w14:paraId="3027D0D3" w14:textId="77C820DF" w:rsidR="00ED1D1C" w:rsidRPr="000C57D1" w:rsidRDefault="00ED1D1C" w:rsidP="000C57D1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en-ID"/>
              </w:rPr>
            </w:pPr>
            <w:r w:rsidRPr="000C57D1">
              <w:rPr>
                <w:rFonts w:ascii="Times New Roman" w:hAnsi="Times New Roman" w:cs="Times New Roman"/>
                <w:lang w:val="en-ID"/>
              </w:rPr>
              <w:t>Guru menjelaskan cara bagaimana cara memainkan Quizizz</w:t>
            </w:r>
          </w:p>
          <w:p w14:paraId="08E5E221" w14:textId="77777777" w:rsidR="00ED1D1C" w:rsidRPr="000C57D1" w:rsidRDefault="00ED1D1C" w:rsidP="000C57D1">
            <w:pPr>
              <w:rPr>
                <w:rFonts w:ascii="Times New Roman" w:hAnsi="Times New Roman" w:cs="Times New Roman"/>
                <w:lang w:val="en-ID"/>
              </w:rPr>
            </w:pPr>
          </w:p>
          <w:p w14:paraId="2B26A1B1" w14:textId="77777777" w:rsidR="00E27054" w:rsidRPr="000C57D1" w:rsidRDefault="00E27054" w:rsidP="000C57D1">
            <w:pPr>
              <w:spacing w:line="278" w:lineRule="auto"/>
              <w:rPr>
                <w:rFonts w:ascii="Times New Roman" w:hAnsi="Times New Roman" w:cs="Times New Roman"/>
                <w:b/>
                <w:bCs/>
              </w:rPr>
            </w:pPr>
            <w:r w:rsidRPr="000C57D1">
              <w:rPr>
                <w:rFonts w:ascii="Times New Roman" w:hAnsi="Times New Roman" w:cs="Times New Roman"/>
                <w:b/>
                <w:bCs/>
              </w:rPr>
              <w:t>KEGIATAN INTI :</w:t>
            </w:r>
          </w:p>
          <w:p w14:paraId="0415D799" w14:textId="0B1AD8A0" w:rsidR="00E27054" w:rsidRPr="000C57D1" w:rsidRDefault="00E27054" w:rsidP="000C57D1">
            <w:pPr>
              <w:spacing w:line="278" w:lineRule="auto"/>
              <w:rPr>
                <w:rFonts w:ascii="Times New Roman" w:hAnsi="Times New Roman" w:cs="Times New Roman"/>
                <w:bCs/>
              </w:rPr>
            </w:pPr>
            <w:r w:rsidRPr="000C57D1">
              <w:rPr>
                <w:rFonts w:ascii="Times New Roman" w:hAnsi="Times New Roman" w:cs="Times New Roman"/>
                <w:b/>
                <w:bCs/>
                <w:lang w:val="en-ID"/>
              </w:rPr>
              <w:t>Langkah 2: presentasi</w:t>
            </w:r>
            <w:r w:rsidRPr="000C57D1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14:paraId="7FFB7E4C" w14:textId="77777777" w:rsidR="00E27054" w:rsidRPr="000C57D1" w:rsidRDefault="00E27054" w:rsidP="000C57D1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lang w:val="en-ID"/>
              </w:rPr>
            </w:pPr>
            <w:r w:rsidRPr="000C57D1">
              <w:rPr>
                <w:rFonts w:ascii="Times New Roman" w:hAnsi="Times New Roman" w:cs="Times New Roman"/>
                <w:bCs/>
              </w:rPr>
              <w:t xml:space="preserve">Guru menjelaskan </w:t>
            </w:r>
            <w:r w:rsidRPr="000C57D1">
              <w:rPr>
                <w:rFonts w:ascii="Times New Roman" w:hAnsi="Times New Roman" w:cs="Times New Roman"/>
              </w:rPr>
              <w:t>pengertian, tujuan, dan struktur Narrative</w:t>
            </w:r>
            <w:r w:rsidRPr="000C57D1">
              <w:rPr>
                <w:rFonts w:ascii="Times New Roman" w:hAnsi="Times New Roman" w:cs="Times New Roman"/>
                <w:b/>
                <w:bCs/>
              </w:rPr>
              <w:t>.</w:t>
            </w:r>
          </w:p>
          <w:p w14:paraId="62FED726" w14:textId="00B48B33" w:rsidR="00ED1D1C" w:rsidRPr="000C57D1" w:rsidRDefault="00ED1D1C" w:rsidP="000C57D1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lang w:val="en-ID"/>
              </w:rPr>
            </w:pPr>
            <w:r w:rsidRPr="000C57D1">
              <w:rPr>
                <w:rFonts w:ascii="Times New Roman" w:hAnsi="Times New Roman" w:cs="Times New Roman"/>
                <w:bCs/>
                <w:lang w:val="en-ID"/>
              </w:rPr>
              <w:t>Guru menjelaskan</w:t>
            </w:r>
            <w:r w:rsidR="00FD066D" w:rsidRPr="000C57D1">
              <w:rPr>
                <w:rFonts w:ascii="Times New Roman" w:hAnsi="Times New Roman" w:cs="Times New Roman"/>
                <w:bCs/>
                <w:lang w:val="en-ID"/>
              </w:rPr>
              <w:t xml:space="preserve"> bagaimana</w:t>
            </w:r>
            <w:r w:rsidRPr="000C57D1">
              <w:rPr>
                <w:rFonts w:ascii="Times New Roman" w:hAnsi="Times New Roman" w:cs="Times New Roman"/>
                <w:bCs/>
                <w:lang w:val="en-ID"/>
              </w:rPr>
              <w:t xml:space="preserve"> cara bermain Quizizz</w:t>
            </w:r>
            <w:r w:rsidR="00F615BD" w:rsidRPr="000C57D1">
              <w:rPr>
                <w:rFonts w:ascii="Times New Roman" w:hAnsi="Times New Roman" w:cs="Times New Roman"/>
                <w:bCs/>
                <w:lang w:val="en-ID"/>
              </w:rPr>
              <w:t xml:space="preserve"> yang bergamification</w:t>
            </w:r>
          </w:p>
          <w:p w14:paraId="57166DF9" w14:textId="52D18078" w:rsidR="00E27054" w:rsidRPr="000C57D1" w:rsidRDefault="00E27054" w:rsidP="000C57D1">
            <w:pPr>
              <w:spacing w:line="278" w:lineRule="auto"/>
              <w:rPr>
                <w:rFonts w:ascii="Times New Roman" w:hAnsi="Times New Roman" w:cs="Times New Roman"/>
                <w:b/>
                <w:bCs/>
                <w:lang w:val="en-ID"/>
              </w:rPr>
            </w:pPr>
            <w:r w:rsidRPr="000C57D1">
              <w:rPr>
                <w:rFonts w:ascii="Times New Roman" w:hAnsi="Times New Roman" w:cs="Times New Roman"/>
                <w:b/>
                <w:bCs/>
                <w:lang w:val="en-ID"/>
              </w:rPr>
              <w:t>Langkah 4: Diskusi dan Analisis</w:t>
            </w:r>
          </w:p>
          <w:p w14:paraId="7D28156B" w14:textId="51E78BC1" w:rsidR="00FD066D" w:rsidRPr="000C57D1" w:rsidRDefault="00FD066D" w:rsidP="000C57D1">
            <w:pPr>
              <w:rPr>
                <w:rFonts w:ascii="Times New Roman" w:hAnsi="Times New Roman" w:cs="Times New Roman"/>
                <w:b/>
                <w:bCs/>
                <w:lang w:val="en-ID"/>
              </w:rPr>
            </w:pPr>
          </w:p>
          <w:p w14:paraId="34479986" w14:textId="77777777" w:rsidR="00FD066D" w:rsidRPr="000C57D1" w:rsidRDefault="00FD066D" w:rsidP="000C57D1">
            <w:pPr>
              <w:numPr>
                <w:ilvl w:val="0"/>
                <w:numId w:val="3"/>
              </w:numPr>
              <w:spacing w:line="278" w:lineRule="auto"/>
              <w:rPr>
                <w:rFonts w:ascii="Times New Roman" w:hAnsi="Times New Roman" w:cs="Times New Roman"/>
                <w:bCs/>
                <w:lang w:val="en-ID"/>
              </w:rPr>
            </w:pPr>
            <w:r w:rsidRPr="000C57D1">
              <w:rPr>
                <w:rFonts w:ascii="Times New Roman" w:hAnsi="Times New Roman" w:cs="Times New Roman"/>
                <w:bCs/>
                <w:lang w:val="en-ID"/>
              </w:rPr>
              <w:t>Guru mengintruksikan siswa untuk scan barcode Quizizz</w:t>
            </w:r>
          </w:p>
          <w:p w14:paraId="0C1983C6" w14:textId="77777777" w:rsidR="00FD066D" w:rsidRPr="000C57D1" w:rsidRDefault="00FD066D" w:rsidP="000C57D1">
            <w:pPr>
              <w:numPr>
                <w:ilvl w:val="0"/>
                <w:numId w:val="3"/>
              </w:numPr>
              <w:spacing w:line="278" w:lineRule="auto"/>
              <w:rPr>
                <w:rFonts w:ascii="Times New Roman" w:hAnsi="Times New Roman" w:cs="Times New Roman"/>
                <w:bCs/>
                <w:lang w:val="en-ID"/>
              </w:rPr>
            </w:pPr>
            <w:r w:rsidRPr="000C57D1">
              <w:rPr>
                <w:rFonts w:ascii="Times New Roman" w:hAnsi="Times New Roman" w:cs="Times New Roman"/>
                <w:bCs/>
                <w:lang w:val="en-ID"/>
              </w:rPr>
              <w:t>Guru mengtruksikan siswa untuk berkelompok menjadi beberapa bagian</w:t>
            </w:r>
          </w:p>
          <w:p w14:paraId="1285C459" w14:textId="38B17D1D" w:rsidR="00E27054" w:rsidRPr="000C57D1" w:rsidRDefault="00E27054" w:rsidP="000C57D1">
            <w:pPr>
              <w:numPr>
                <w:ilvl w:val="0"/>
                <w:numId w:val="3"/>
              </w:numPr>
              <w:spacing w:line="278" w:lineRule="auto"/>
              <w:rPr>
                <w:rFonts w:ascii="Times New Roman" w:hAnsi="Times New Roman" w:cs="Times New Roman"/>
                <w:bCs/>
                <w:lang w:val="en-ID"/>
              </w:rPr>
            </w:pPr>
            <w:r w:rsidRPr="000C57D1">
              <w:rPr>
                <w:rFonts w:ascii="Times New Roman" w:hAnsi="Times New Roman" w:cs="Times New Roman"/>
                <w:bCs/>
                <w:lang w:val="en-ID"/>
              </w:rPr>
              <w:t xml:space="preserve"> Siswa bekerja dalam kelompok untuk mengidentifikasi struktur Narrative Text pada teks yang diberikan. </w:t>
            </w:r>
          </w:p>
          <w:p w14:paraId="5B97CA03" w14:textId="1AD7ECC2" w:rsidR="00E27054" w:rsidRPr="000C57D1" w:rsidRDefault="00E27054" w:rsidP="000C57D1">
            <w:pPr>
              <w:numPr>
                <w:ilvl w:val="0"/>
                <w:numId w:val="3"/>
              </w:numPr>
              <w:spacing w:line="278" w:lineRule="auto"/>
              <w:rPr>
                <w:rFonts w:ascii="Times New Roman" w:hAnsi="Times New Roman" w:cs="Times New Roman"/>
                <w:bCs/>
                <w:lang w:val="en-ID"/>
              </w:rPr>
            </w:pPr>
            <w:r w:rsidRPr="000C57D1">
              <w:rPr>
                <w:rFonts w:ascii="Times New Roman" w:hAnsi="Times New Roman" w:cs="Times New Roman"/>
                <w:bCs/>
                <w:lang w:val="en-ID"/>
              </w:rPr>
              <w:t>Presentasi hasil analisis kelompok dan diskusi bersama kelas.</w:t>
            </w:r>
          </w:p>
          <w:p w14:paraId="3F6E09A6" w14:textId="76781CD0" w:rsidR="00F615BD" w:rsidRDefault="00F84F28" w:rsidP="000C57D1">
            <w:pPr>
              <w:spacing w:line="278" w:lineRule="auto"/>
              <w:ind w:left="1080"/>
              <w:rPr>
                <w:rFonts w:ascii="Times New Roman" w:hAnsi="Times New Roman" w:cs="Times New Roman"/>
                <w:bCs/>
                <w:lang w:val="en-ID"/>
              </w:rPr>
            </w:pPr>
            <w:r>
              <w:fldChar w:fldCharType="begin"/>
            </w:r>
            <w:r>
              <w:instrText>HYPERLINK "https://quizizz.com/admin/quiz/67d7b585882835104ff0c5f2?createQuestion=COMPREHENSION&amp;tab=questions"</w:instrText>
            </w:r>
            <w:r>
              <w:fldChar w:fldCharType="separate"/>
            </w:r>
            <w:r w:rsidRPr="00241FB0">
              <w:rPr>
                <w:rStyle w:val="Hyperlink"/>
                <w:rFonts w:ascii="Times New Roman" w:hAnsi="Times New Roman" w:cs="Times New Roman"/>
                <w:bCs/>
                <w:lang w:val="en-ID"/>
              </w:rPr>
              <w:t>https://quizizz.com/admin/quiz/67d7b585882835104ff0c5f2?createQuestion=COMPREHENSION&amp;tab=questions</w:t>
            </w:r>
            <w:r>
              <w:fldChar w:fldCharType="end"/>
            </w:r>
          </w:p>
          <w:p w14:paraId="2491C44D" w14:textId="78F652D1" w:rsidR="00F84F28" w:rsidRDefault="00925CBC" w:rsidP="000C57D1">
            <w:pPr>
              <w:spacing w:line="278" w:lineRule="auto"/>
              <w:ind w:left="1080"/>
              <w:rPr>
                <w:rFonts w:ascii="Times New Roman" w:hAnsi="Times New Roman" w:cs="Times New Roman"/>
                <w:bCs/>
                <w:lang w:val="en-ID"/>
              </w:rPr>
            </w:pPr>
            <w:r>
              <w:rPr>
                <w:rFonts w:ascii="Times New Roman" w:hAnsi="Times New Roman" w:cs="Times New Roman"/>
                <w:bCs/>
                <w:lang w:val="en-ID"/>
              </w:rPr>
              <w:drawing>
                <wp:anchor distT="0" distB="0" distL="114300" distR="114300" simplePos="0" relativeHeight="251658240" behindDoc="0" locked="0" layoutInCell="1" allowOverlap="1" wp14:anchorId="55A8D5CA" wp14:editId="2010BE4E">
                  <wp:simplePos x="0" y="0"/>
                  <wp:positionH relativeFrom="column">
                    <wp:posOffset>287020</wp:posOffset>
                  </wp:positionH>
                  <wp:positionV relativeFrom="paragraph">
                    <wp:posOffset>243840</wp:posOffset>
                  </wp:positionV>
                  <wp:extent cx="3514725" cy="1975485"/>
                  <wp:effectExtent l="0" t="0" r="9525" b="5715"/>
                  <wp:wrapTopAndBottom/>
                  <wp:docPr id="4235286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352864" name="Picture 42352864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14725" cy="1975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1EAD434" w14:textId="77777777" w:rsidR="00925CBC" w:rsidRPr="000C57D1" w:rsidRDefault="00925CBC" w:rsidP="000C57D1">
            <w:pPr>
              <w:spacing w:line="278" w:lineRule="auto"/>
              <w:ind w:left="1080"/>
              <w:rPr>
                <w:rFonts w:ascii="Times New Roman" w:hAnsi="Times New Roman" w:cs="Times New Roman"/>
                <w:bCs/>
                <w:lang w:val="en-ID"/>
              </w:rPr>
            </w:pPr>
          </w:p>
          <w:p w14:paraId="692DCEEC" w14:textId="77777777" w:rsidR="00E27054" w:rsidRPr="000C57D1" w:rsidRDefault="00E27054" w:rsidP="000C57D1">
            <w:pPr>
              <w:spacing w:line="278" w:lineRule="auto"/>
              <w:rPr>
                <w:rFonts w:ascii="Times New Roman" w:hAnsi="Times New Roman" w:cs="Times New Roman"/>
                <w:b/>
                <w:bCs/>
              </w:rPr>
            </w:pPr>
            <w:r w:rsidRPr="000C57D1">
              <w:rPr>
                <w:rFonts w:ascii="Times New Roman" w:hAnsi="Times New Roman" w:cs="Times New Roman"/>
                <w:b/>
                <w:bCs/>
              </w:rPr>
              <w:t>PENUTUP :</w:t>
            </w:r>
          </w:p>
          <w:p w14:paraId="1D681AEA" w14:textId="70F0BEBF" w:rsidR="00E27054" w:rsidRPr="000C57D1" w:rsidRDefault="00E27054" w:rsidP="000C57D1">
            <w:pPr>
              <w:spacing w:line="278" w:lineRule="auto"/>
              <w:rPr>
                <w:rFonts w:ascii="Times New Roman" w:hAnsi="Times New Roman" w:cs="Times New Roman"/>
                <w:b/>
                <w:bCs/>
              </w:rPr>
            </w:pPr>
            <w:r w:rsidRPr="000C57D1">
              <w:rPr>
                <w:rFonts w:ascii="Times New Roman" w:hAnsi="Times New Roman" w:cs="Times New Roman"/>
                <w:b/>
                <w:bCs/>
              </w:rPr>
              <w:t xml:space="preserve">Langkah 5 : Penutupan &amp; Refleksi </w:t>
            </w:r>
          </w:p>
          <w:p w14:paraId="3DDD3B0E" w14:textId="77777777" w:rsidR="00E27054" w:rsidRPr="000C57D1" w:rsidRDefault="00E27054" w:rsidP="000C57D1">
            <w:pPr>
              <w:numPr>
                <w:ilvl w:val="0"/>
                <w:numId w:val="3"/>
              </w:numPr>
              <w:spacing w:line="278" w:lineRule="auto"/>
              <w:rPr>
                <w:rFonts w:ascii="Times New Roman" w:hAnsi="Times New Roman" w:cs="Times New Roman"/>
                <w:bCs/>
              </w:rPr>
            </w:pPr>
            <w:r w:rsidRPr="000C57D1">
              <w:rPr>
                <w:rFonts w:ascii="Times New Roman" w:hAnsi="Times New Roman" w:cs="Times New Roman"/>
                <w:bCs/>
              </w:rPr>
              <w:t>Guru menanyakan kembali apa yang sudah mereka pelajari hari ini.</w:t>
            </w:r>
          </w:p>
          <w:p w14:paraId="0FA551EC" w14:textId="77777777" w:rsidR="00F615BD" w:rsidRPr="000C57D1" w:rsidRDefault="00F615BD" w:rsidP="000C57D1">
            <w:pPr>
              <w:pStyle w:val="ListParagraph"/>
              <w:numPr>
                <w:ilvl w:val="0"/>
                <w:numId w:val="3"/>
              </w:numPr>
              <w:spacing w:after="160" w:line="256" w:lineRule="auto"/>
              <w:rPr>
                <w:rFonts w:ascii="Times New Roman" w:hAnsi="Times New Roman" w:cs="Times New Roman"/>
                <w:bCs/>
                <w:noProof w:val="0"/>
                <w:color w:val="000000" w:themeColor="text1"/>
                <w:lang w:val="en-ID"/>
              </w:rPr>
            </w:pPr>
            <w:r w:rsidRPr="000C57D1">
              <w:rPr>
                <w:rFonts w:ascii="Times New Roman" w:hAnsi="Times New Roman" w:cs="Times New Roman"/>
                <w:bCs/>
                <w:color w:val="000000" w:themeColor="text1"/>
              </w:rPr>
              <w:t>Siswa merefleksikan apa yang telah mereka pelajari tentang penulisan deskriptif.</w:t>
            </w:r>
          </w:p>
          <w:p w14:paraId="54448D32" w14:textId="77777777" w:rsidR="00F615BD" w:rsidRPr="000C57D1" w:rsidRDefault="00F615BD" w:rsidP="000C57D1">
            <w:pPr>
              <w:pStyle w:val="ListParagraph"/>
              <w:numPr>
                <w:ilvl w:val="0"/>
                <w:numId w:val="3"/>
              </w:numPr>
              <w:spacing w:after="160" w:line="256" w:lineRule="auto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C57D1">
              <w:rPr>
                <w:rFonts w:ascii="Times New Roman" w:hAnsi="Times New Roman" w:cs="Times New Roman"/>
                <w:bCs/>
                <w:color w:val="000000" w:themeColor="text1"/>
              </w:rPr>
              <w:t>Mahasiswa diminta untuk melakukan refleksi terhadap proses pembelajaran terkait penguasaan materi, pendekatan proses dan model pembelajaran yang digunakan.</w:t>
            </w:r>
          </w:p>
          <w:p w14:paraId="78B1A803" w14:textId="77777777" w:rsidR="00F615BD" w:rsidRPr="000C57D1" w:rsidRDefault="00F615BD" w:rsidP="000C57D1">
            <w:pPr>
              <w:spacing w:line="278" w:lineRule="auto"/>
              <w:ind w:left="1080"/>
              <w:rPr>
                <w:rFonts w:ascii="Times New Roman" w:hAnsi="Times New Roman" w:cs="Times New Roman"/>
                <w:bCs/>
              </w:rPr>
            </w:pPr>
          </w:p>
          <w:p w14:paraId="13091B91" w14:textId="77777777" w:rsidR="00E27054" w:rsidRPr="000C57D1" w:rsidRDefault="00E27054" w:rsidP="000C57D1">
            <w:pPr>
              <w:spacing w:line="278" w:lineRule="auto"/>
              <w:rPr>
                <w:rFonts w:ascii="Times New Roman" w:hAnsi="Times New Roman" w:cs="Times New Roman"/>
                <w:bCs/>
              </w:rPr>
            </w:pPr>
          </w:p>
          <w:p w14:paraId="5149CC17" w14:textId="77777777" w:rsidR="00E27054" w:rsidRPr="000C57D1" w:rsidRDefault="00E27054" w:rsidP="000C57D1">
            <w:pPr>
              <w:rPr>
                <w:rFonts w:ascii="Times New Roman" w:hAnsi="Times New Roman" w:cs="Times New Roman"/>
                <w:lang w:val="en-ID"/>
              </w:rPr>
            </w:pPr>
          </w:p>
        </w:tc>
      </w:tr>
      <w:tr w:rsidR="000C57D1" w:rsidRPr="000C57D1" w14:paraId="787CAFE8" w14:textId="77777777" w:rsidTr="00431225">
        <w:trPr>
          <w:trHeight w:val="70"/>
        </w:trPr>
        <w:tc>
          <w:tcPr>
            <w:tcW w:w="3119" w:type="dxa"/>
            <w:vAlign w:val="center"/>
          </w:tcPr>
          <w:p w14:paraId="65E4D522" w14:textId="77777777" w:rsidR="00E27054" w:rsidRPr="000C57D1" w:rsidRDefault="00E27054" w:rsidP="000C57D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611" w:type="dxa"/>
          </w:tcPr>
          <w:p w14:paraId="72404385" w14:textId="77777777" w:rsidR="00E27054" w:rsidRPr="000C57D1" w:rsidRDefault="00E27054" w:rsidP="000C57D1">
            <w:pPr>
              <w:rPr>
                <w:rFonts w:ascii="Times New Roman" w:hAnsi="Times New Roman" w:cs="Times New Roman"/>
                <w:noProof w:val="0"/>
                <w:color w:val="000000" w:themeColor="text1"/>
              </w:rPr>
            </w:pPr>
          </w:p>
          <w:p w14:paraId="266B3377" w14:textId="77777777" w:rsidR="00E27054" w:rsidRPr="000C57D1" w:rsidRDefault="00E27054" w:rsidP="000C57D1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0C57D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PERTEMUAN 2</w:t>
            </w:r>
          </w:p>
          <w:p w14:paraId="79A2104D" w14:textId="77777777" w:rsidR="00E27054" w:rsidRPr="000C57D1" w:rsidRDefault="00E27054" w:rsidP="000C57D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C57D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PEMBUKAAN :</w:t>
            </w:r>
            <w:r w:rsidRPr="000C57D1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kern w:val="0"/>
                <w:lang w:eastAsia="id-ID"/>
                <w14:ligatures w14:val="none"/>
              </w:rPr>
              <w:t xml:space="preserve"> INTI :</w:t>
            </w:r>
          </w:p>
          <w:p w14:paraId="59586364" w14:textId="0F69B7FC" w:rsidR="00E27054" w:rsidRPr="000C57D1" w:rsidRDefault="00E27054" w:rsidP="000C57D1">
            <w:pPr>
              <w:rPr>
                <w:rFonts w:ascii="Times New Roman" w:hAnsi="Times New Roman" w:cs="Times New Roman"/>
                <w:b/>
                <w:bCs/>
                <w:color w:val="000000" w:themeColor="text1"/>
                <w:lang w:val="en-ID"/>
              </w:rPr>
            </w:pPr>
            <w:r w:rsidRPr="000C57D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Langkah 1 : Review </w:t>
            </w:r>
            <w:r w:rsidRPr="000C57D1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eview </w:t>
            </w:r>
          </w:p>
          <w:p w14:paraId="2EE9D243" w14:textId="77777777" w:rsidR="00E27054" w:rsidRPr="000C57D1" w:rsidRDefault="00E27054" w:rsidP="000C57D1">
            <w:pPr>
              <w:pStyle w:val="ListParagraph"/>
              <w:ind w:left="1080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14:paraId="5B34337F" w14:textId="77777777" w:rsidR="00E27054" w:rsidRPr="000C57D1" w:rsidRDefault="00E27054" w:rsidP="000C57D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0C57D1">
              <w:rPr>
                <w:rFonts w:ascii="Times New Roman" w:hAnsi="Times New Roman" w:cs="Times New Roman"/>
                <w:color w:val="000000" w:themeColor="text1"/>
              </w:rPr>
              <w:lastRenderedPageBreak/>
              <w:t>Guru menanyakan kembali apa itu teks naratif dan meminta siswa untuk menyebutkan ada berapa dan apa saja teks naratif itu .</w:t>
            </w:r>
          </w:p>
          <w:p w14:paraId="21E6F6FA" w14:textId="77777777" w:rsidR="00E27054" w:rsidRPr="000C57D1" w:rsidRDefault="00E27054" w:rsidP="000C57D1">
            <w:pPr>
              <w:pStyle w:val="ListParagraph"/>
              <w:ind w:left="1080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045A50E6" w14:textId="31B7DB76" w:rsidR="00E27054" w:rsidRPr="000C57D1" w:rsidRDefault="00E27054" w:rsidP="000C57D1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0C57D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Langkah 2: Kerja individu</w:t>
            </w:r>
          </w:p>
          <w:p w14:paraId="17DE3F74" w14:textId="3EA8E211" w:rsidR="00E27054" w:rsidRPr="000C57D1" w:rsidRDefault="00E27054" w:rsidP="000C57D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lang w:val="en-ID"/>
              </w:rPr>
            </w:pPr>
            <w:r w:rsidRPr="000C57D1">
              <w:rPr>
                <w:rFonts w:ascii="Times New Roman" w:hAnsi="Times New Roman" w:cs="Times New Roman"/>
                <w:color w:val="000000" w:themeColor="text1"/>
                <w:lang w:val="en-ID"/>
              </w:rPr>
              <w:t xml:space="preserve">Siswa </w:t>
            </w:r>
            <w:r w:rsidR="00F615BD" w:rsidRPr="000C57D1">
              <w:rPr>
                <w:rFonts w:ascii="Times New Roman" w:hAnsi="Times New Roman" w:cs="Times New Roman"/>
                <w:color w:val="000000" w:themeColor="text1"/>
                <w:lang w:val="en-ID"/>
              </w:rPr>
              <w:t xml:space="preserve">diminta untuk </w:t>
            </w:r>
            <w:r w:rsidRPr="000C57D1">
              <w:rPr>
                <w:rFonts w:ascii="Times New Roman" w:hAnsi="Times New Roman" w:cs="Times New Roman"/>
                <w:color w:val="000000" w:themeColor="text1"/>
                <w:lang w:val="en-ID"/>
              </w:rPr>
              <w:t>mengakses Quizizz melalui link/kode yang diberikan guru.</w:t>
            </w:r>
          </w:p>
          <w:p w14:paraId="72C7BAFD" w14:textId="77777777" w:rsidR="00F615BD" w:rsidRPr="000C57D1" w:rsidRDefault="00E27054" w:rsidP="000C57D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lang w:val="en-ID"/>
              </w:rPr>
            </w:pPr>
            <w:r w:rsidRPr="000C57D1">
              <w:rPr>
                <w:rFonts w:ascii="Times New Roman" w:hAnsi="Times New Roman" w:cs="Times New Roman"/>
                <w:color w:val="000000" w:themeColor="text1"/>
                <w:lang w:val="en-ID"/>
              </w:rPr>
              <w:t>Mengerjakan latihan soal pilihan ganda tentang struktur, ciri kebahasaan, dan isi Narrative Text.</w:t>
            </w:r>
          </w:p>
          <w:p w14:paraId="7745634F" w14:textId="42FFB2CF" w:rsidR="007973B9" w:rsidRPr="000C57D1" w:rsidRDefault="007973B9" w:rsidP="000C57D1">
            <w:pPr>
              <w:pStyle w:val="ListParagraph"/>
              <w:ind w:left="1080"/>
              <w:rPr>
                <w:rFonts w:ascii="Times New Roman" w:hAnsi="Times New Roman" w:cs="Times New Roman"/>
                <w:color w:val="000000" w:themeColor="text1"/>
                <w:lang w:val="en-ID"/>
              </w:rPr>
            </w:pPr>
            <w:r>
              <w:fldChar w:fldCharType="begin"/>
            </w:r>
            <w:r>
              <w:instrText>HYPERLINK "https://quizizz.com/admin/quiz/67a6e280711f9233a4d37597?searchLocale="</w:instrText>
            </w:r>
            <w:r>
              <w:fldChar w:fldCharType="separate"/>
            </w:r>
            <w:r w:rsidRPr="000C57D1">
              <w:rPr>
                <w:rStyle w:val="Hyperlink"/>
                <w:rFonts w:ascii="Times New Roman" w:hAnsi="Times New Roman" w:cs="Times New Roman"/>
                <w:lang w:val="en-ID"/>
              </w:rPr>
              <w:t>https://quizizz.com/admin/quiz/67a6e280711f9233a4d37597?searchLocale=</w:t>
            </w:r>
            <w:r>
              <w:fldChar w:fldCharType="end"/>
            </w:r>
          </w:p>
          <w:p w14:paraId="715E08C8" w14:textId="667B878A" w:rsidR="007973B9" w:rsidRDefault="00131E2A" w:rsidP="000C57D1">
            <w:pPr>
              <w:pStyle w:val="ListParagraph"/>
              <w:ind w:left="1080"/>
              <w:rPr>
                <w:rFonts w:ascii="Times New Roman" w:hAnsi="Times New Roman" w:cs="Times New Roman"/>
                <w:color w:val="000000" w:themeColor="text1"/>
                <w:lang w:val="en-ID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ID"/>
              </w:rPr>
              <w:drawing>
                <wp:anchor distT="0" distB="0" distL="114300" distR="114300" simplePos="0" relativeHeight="251659264" behindDoc="0" locked="0" layoutInCell="1" allowOverlap="1" wp14:anchorId="7B7B8801" wp14:editId="53F541E9">
                  <wp:simplePos x="0" y="0"/>
                  <wp:positionH relativeFrom="column">
                    <wp:posOffset>298318</wp:posOffset>
                  </wp:positionH>
                  <wp:positionV relativeFrom="paragraph">
                    <wp:posOffset>224478</wp:posOffset>
                  </wp:positionV>
                  <wp:extent cx="3432810" cy="1929765"/>
                  <wp:effectExtent l="0" t="0" r="0" b="0"/>
                  <wp:wrapTopAndBottom/>
                  <wp:docPr id="2103291344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03291344" name="Picture 2103291344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32810" cy="19297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673A8FF" w14:textId="20F158A5" w:rsidR="00131E2A" w:rsidRPr="000C57D1" w:rsidRDefault="00131E2A" w:rsidP="000C57D1">
            <w:pPr>
              <w:pStyle w:val="ListParagraph"/>
              <w:ind w:left="1080"/>
              <w:rPr>
                <w:rFonts w:ascii="Times New Roman" w:hAnsi="Times New Roman" w:cs="Times New Roman"/>
                <w:color w:val="000000" w:themeColor="text1"/>
                <w:lang w:val="en-ID"/>
              </w:rPr>
            </w:pPr>
          </w:p>
          <w:p w14:paraId="35D11EB8" w14:textId="1B2C95D8" w:rsidR="00E27054" w:rsidRPr="000C57D1" w:rsidRDefault="00E27054" w:rsidP="000C57D1">
            <w:pPr>
              <w:pStyle w:val="ListParagraph"/>
              <w:numPr>
                <w:ilvl w:val="0"/>
                <w:numId w:val="3"/>
              </w:numPr>
              <w:spacing w:after="160"/>
              <w:rPr>
                <w:rFonts w:ascii="Times New Roman" w:hAnsi="Times New Roman" w:cs="Times New Roman"/>
                <w:color w:val="000000" w:themeColor="text1"/>
                <w:lang w:val="en-ID"/>
              </w:rPr>
            </w:pPr>
            <w:r w:rsidRPr="000C57D1">
              <w:rPr>
                <w:rFonts w:ascii="Times New Roman" w:hAnsi="Times New Roman" w:cs="Times New Roman"/>
                <w:color w:val="000000" w:themeColor="text1"/>
                <w:lang w:val="en-ID"/>
              </w:rPr>
              <w:t>Guru menampilkan leaderboard</w:t>
            </w:r>
            <w:r w:rsidR="00F615BD" w:rsidRPr="000C57D1">
              <w:rPr>
                <w:rFonts w:ascii="Times New Roman" w:hAnsi="Times New Roman" w:cs="Times New Roman"/>
                <w:color w:val="000000" w:themeColor="text1"/>
                <w:lang w:val="en-ID"/>
              </w:rPr>
              <w:t>/papan score guna mamacu semangat siswa untuk mengejar ketertinggalan score antara siswa dengan siswa lainnya</w:t>
            </w:r>
            <w:r w:rsidRPr="000C57D1">
              <w:rPr>
                <w:rFonts w:ascii="Times New Roman" w:hAnsi="Times New Roman" w:cs="Times New Roman"/>
                <w:color w:val="000000" w:themeColor="text1"/>
                <w:lang w:val="en-ID"/>
              </w:rPr>
              <w:t xml:space="preserve"> </w:t>
            </w:r>
            <w:r w:rsidR="00F615BD" w:rsidRPr="000C57D1">
              <w:rPr>
                <w:rFonts w:ascii="Times New Roman" w:hAnsi="Times New Roman" w:cs="Times New Roman"/>
                <w:color w:val="000000" w:themeColor="text1"/>
                <w:lang w:val="en-ID"/>
              </w:rPr>
              <w:t>(gamification).</w:t>
            </w:r>
          </w:p>
          <w:p w14:paraId="32945B00" w14:textId="5BF9AE3E" w:rsidR="00E27054" w:rsidRPr="000C57D1" w:rsidRDefault="00E27054" w:rsidP="000C57D1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0C57D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Langkah 3:Evaluasi </w:t>
            </w:r>
          </w:p>
          <w:p w14:paraId="0073E6E5" w14:textId="75416F29" w:rsidR="00E27054" w:rsidRPr="000C57D1" w:rsidRDefault="00A503F7" w:rsidP="000C57D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lang w:val="en-ID"/>
              </w:rPr>
            </w:pPr>
            <w:r w:rsidRPr="000C57D1">
              <w:rPr>
                <w:rFonts w:ascii="Times New Roman" w:hAnsi="Times New Roman" w:cs="Times New Roman"/>
                <w:color w:val="000000" w:themeColor="text1"/>
                <w:lang w:val="en-ID"/>
              </w:rPr>
              <w:t>Guru memberikan umpan balik tambahan mengenai praktik mengerjakan soal di aplikasi Quizizz yang berbasi</w:t>
            </w:r>
            <w:r w:rsidR="00DA73C8">
              <w:rPr>
                <w:rFonts w:ascii="Times New Roman" w:hAnsi="Times New Roman" w:cs="Times New Roman"/>
                <w:color w:val="000000" w:themeColor="text1"/>
                <w:lang w:val="en-ID"/>
              </w:rPr>
              <w:t xml:space="preserve">s </w:t>
            </w:r>
            <w:r w:rsidRPr="000C57D1">
              <w:rPr>
                <w:rFonts w:ascii="Times New Roman" w:hAnsi="Times New Roman" w:cs="Times New Roman"/>
                <w:color w:val="000000" w:themeColor="text1"/>
                <w:lang w:val="en-ID"/>
              </w:rPr>
              <w:t>gamification.</w:t>
            </w:r>
          </w:p>
          <w:p w14:paraId="796D9523" w14:textId="77777777" w:rsidR="00E27054" w:rsidRPr="000C57D1" w:rsidRDefault="00E27054" w:rsidP="000C57D1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7BFF5786" w14:textId="77777777" w:rsidR="00E27054" w:rsidRPr="000C57D1" w:rsidRDefault="00E27054" w:rsidP="000C57D1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0C57D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PENUTUPAN :</w:t>
            </w:r>
          </w:p>
          <w:p w14:paraId="0DCDA625" w14:textId="4648AE83" w:rsidR="00E27054" w:rsidRPr="000C57D1" w:rsidRDefault="00E27054" w:rsidP="000C57D1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0C57D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Langkah 5: Sesi Umpan Balik </w:t>
            </w:r>
          </w:p>
          <w:p w14:paraId="256B93AA" w14:textId="77777777" w:rsidR="00E27054" w:rsidRPr="000C57D1" w:rsidRDefault="00E27054" w:rsidP="000C57D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lang w:val="en-ID"/>
              </w:rPr>
            </w:pPr>
            <w:r w:rsidRPr="000C57D1">
              <w:rPr>
                <w:rFonts w:ascii="Times New Roman" w:hAnsi="Times New Roman" w:cs="Times New Roman"/>
                <w:color w:val="000000" w:themeColor="text1"/>
                <w:lang w:val="en-ID"/>
              </w:rPr>
              <w:t>Siswa merefleksikan apa yang telah mereka pelajari tentang bacaan teks naratif.</w:t>
            </w:r>
          </w:p>
          <w:p w14:paraId="2B0C9968" w14:textId="77777777" w:rsidR="00E27054" w:rsidRPr="000C57D1" w:rsidRDefault="00E27054" w:rsidP="000C57D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lang w:val="en-ID"/>
              </w:rPr>
            </w:pPr>
            <w:r w:rsidRPr="000C57D1">
              <w:rPr>
                <w:rFonts w:ascii="Times New Roman" w:hAnsi="Times New Roman" w:cs="Times New Roman"/>
                <w:color w:val="000000" w:themeColor="text1"/>
                <w:lang w:val="en-ID"/>
              </w:rPr>
              <w:t>Siswa diminta untuk melakukan refleksi terhadap proses pembelajaran terkait penguasaan materi, pendekatan proses dan model pembelajaran yang digunakan.</w:t>
            </w:r>
          </w:p>
          <w:p w14:paraId="1D65EA8C" w14:textId="77777777" w:rsidR="00E27054" w:rsidRPr="000C57D1" w:rsidRDefault="00E27054" w:rsidP="000C57D1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69E3C670" w14:textId="77777777" w:rsidR="00E27054" w:rsidRPr="000C57D1" w:rsidRDefault="00E27054" w:rsidP="000C57D1">
            <w:pPr>
              <w:spacing w:line="278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16D15A2A" w14:textId="77777777" w:rsidR="00E27054" w:rsidRPr="000C57D1" w:rsidRDefault="00E27054" w:rsidP="000C57D1">
            <w:pPr>
              <w:rPr>
                <w:rFonts w:ascii="Times New Roman" w:hAnsi="Times New Roman" w:cs="Times New Roman"/>
                <w:lang w:val="en-ID"/>
              </w:rPr>
            </w:pPr>
          </w:p>
        </w:tc>
      </w:tr>
      <w:tr w:rsidR="000C57D1" w:rsidRPr="000C57D1" w14:paraId="11EF8875" w14:textId="77777777" w:rsidTr="00431225">
        <w:trPr>
          <w:trHeight w:val="495"/>
        </w:trPr>
        <w:tc>
          <w:tcPr>
            <w:tcW w:w="3119" w:type="dxa"/>
            <w:vAlign w:val="center"/>
          </w:tcPr>
          <w:p w14:paraId="46C23F7B" w14:textId="29F635DB" w:rsidR="00BF78B7" w:rsidRPr="000C57D1" w:rsidRDefault="00BF78B7" w:rsidP="000C57D1">
            <w:pPr>
              <w:rPr>
                <w:rFonts w:ascii="Times New Roman" w:hAnsi="Times New Roman" w:cs="Times New Roman"/>
                <w:b/>
                <w:bCs/>
              </w:rPr>
            </w:pPr>
            <w:r w:rsidRPr="000C57D1">
              <w:rPr>
                <w:rFonts w:ascii="Times New Roman" w:hAnsi="Times New Roman" w:cs="Times New Roman"/>
                <w:b/>
                <w:bCs/>
              </w:rPr>
              <w:lastRenderedPageBreak/>
              <w:t>Penilaian</w:t>
            </w:r>
          </w:p>
        </w:tc>
        <w:tc>
          <w:tcPr>
            <w:tcW w:w="6611" w:type="dxa"/>
          </w:tcPr>
          <w:p w14:paraId="006D9E68" w14:textId="77777777" w:rsidR="00BF78B7" w:rsidRPr="000C57D1" w:rsidRDefault="00BF78B7" w:rsidP="000C57D1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noProof w:val="0"/>
                <w:color w:val="000000" w:themeColor="text1"/>
                <w:lang w:val="en-ID"/>
              </w:rPr>
            </w:pPr>
            <w:r w:rsidRPr="000C57D1">
              <w:rPr>
                <w:rFonts w:ascii="Times New Roman" w:hAnsi="Times New Roman" w:cs="Times New Roman"/>
                <w:noProof w:val="0"/>
                <w:color w:val="000000" w:themeColor="text1"/>
                <w:lang w:val="en-ID"/>
              </w:rPr>
              <w:t>Partisipasi dalam diskusi kelompok.</w:t>
            </w:r>
          </w:p>
          <w:p w14:paraId="0862AA04" w14:textId="77777777" w:rsidR="00BF78B7" w:rsidRPr="000C57D1" w:rsidRDefault="00BF78B7" w:rsidP="000C57D1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noProof w:val="0"/>
                <w:color w:val="000000" w:themeColor="text1"/>
                <w:lang w:val="en-ID"/>
              </w:rPr>
            </w:pPr>
            <w:r w:rsidRPr="000C57D1">
              <w:rPr>
                <w:rFonts w:ascii="Times New Roman" w:hAnsi="Times New Roman" w:cs="Times New Roman"/>
                <w:noProof w:val="0"/>
                <w:color w:val="000000" w:themeColor="text1"/>
                <w:lang w:val="en-ID"/>
              </w:rPr>
              <w:t>Hasil analisis Narrative Text.</w:t>
            </w:r>
          </w:p>
          <w:p w14:paraId="274BADD6" w14:textId="03725AB2" w:rsidR="00BF78B7" w:rsidRPr="000C57D1" w:rsidRDefault="00BF78B7" w:rsidP="000C57D1">
            <w:pPr>
              <w:ind w:left="720"/>
              <w:rPr>
                <w:rFonts w:ascii="Times New Roman" w:hAnsi="Times New Roman" w:cs="Times New Roman"/>
                <w:noProof w:val="0"/>
                <w:color w:val="000000" w:themeColor="text1"/>
                <w:lang w:val="en-ID"/>
              </w:rPr>
            </w:pPr>
          </w:p>
          <w:p w14:paraId="250A29BA" w14:textId="36D6E243" w:rsidR="00BF78B7" w:rsidRPr="000C57D1" w:rsidRDefault="00BF78B7" w:rsidP="000C57D1">
            <w:pPr>
              <w:ind w:left="720"/>
              <w:rPr>
                <w:rFonts w:ascii="Times New Roman" w:hAnsi="Times New Roman" w:cs="Times New Roman"/>
                <w:noProof w:val="0"/>
                <w:color w:val="000000" w:themeColor="text1"/>
              </w:rPr>
            </w:pPr>
          </w:p>
        </w:tc>
      </w:tr>
    </w:tbl>
    <w:p w14:paraId="0B6BA3AD" w14:textId="77777777" w:rsidR="00750A42" w:rsidRPr="000C57D1" w:rsidRDefault="00750A42" w:rsidP="000C57D1">
      <w:pPr>
        <w:rPr>
          <w:rFonts w:ascii="Times New Roman" w:hAnsi="Times New Roman" w:cs="Times New Roman"/>
        </w:rPr>
      </w:pPr>
    </w:p>
    <w:p w14:paraId="25B17301" w14:textId="77777777" w:rsidR="002158BD" w:rsidRPr="000C57D1" w:rsidRDefault="002158BD" w:rsidP="000C57D1">
      <w:pPr>
        <w:rPr>
          <w:rFonts w:ascii="Times New Roman" w:hAnsi="Times New Roman" w:cs="Times New Roman"/>
        </w:rPr>
      </w:pPr>
    </w:p>
    <w:p w14:paraId="5AF18DF6" w14:textId="77777777" w:rsidR="002158BD" w:rsidRPr="000C57D1" w:rsidRDefault="002158BD" w:rsidP="000C57D1">
      <w:pPr>
        <w:ind w:left="360"/>
        <w:rPr>
          <w:rFonts w:ascii="Times New Roman" w:hAnsi="Times New Roman" w:cs="Times New Roman"/>
        </w:rPr>
      </w:pPr>
    </w:p>
    <w:sectPr w:rsidR="002158BD" w:rsidRPr="000C57D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303AC"/>
    <w:multiLevelType w:val="hybridMultilevel"/>
    <w:tmpl w:val="F78C4788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83628"/>
    <w:multiLevelType w:val="hybridMultilevel"/>
    <w:tmpl w:val="AFB426AC"/>
    <w:lvl w:ilvl="0" w:tplc="3809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2" w15:restartNumberingAfterBreak="0">
    <w:nsid w:val="0BC93DF0"/>
    <w:multiLevelType w:val="multilevel"/>
    <w:tmpl w:val="AE1CE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5214094"/>
    <w:multiLevelType w:val="hybridMultilevel"/>
    <w:tmpl w:val="67F0D94E"/>
    <w:lvl w:ilvl="0" w:tplc="0421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" w15:restartNumberingAfterBreak="0">
    <w:nsid w:val="198E1D3F"/>
    <w:multiLevelType w:val="hybridMultilevel"/>
    <w:tmpl w:val="EDFC96D0"/>
    <w:lvl w:ilvl="0" w:tplc="0421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1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1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1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1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1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1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1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1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D2A4D13"/>
    <w:multiLevelType w:val="hybridMultilevel"/>
    <w:tmpl w:val="AEB87EB4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1618E1"/>
    <w:multiLevelType w:val="hybridMultilevel"/>
    <w:tmpl w:val="A89027E4"/>
    <w:lvl w:ilvl="0" w:tplc="38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7" w15:restartNumberingAfterBreak="0">
    <w:nsid w:val="422552A2"/>
    <w:multiLevelType w:val="hybridMultilevel"/>
    <w:tmpl w:val="C6A2D3F4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672D2D"/>
    <w:multiLevelType w:val="hybridMultilevel"/>
    <w:tmpl w:val="C8749B78"/>
    <w:lvl w:ilvl="0" w:tplc="0421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7D07CA"/>
    <w:multiLevelType w:val="multilevel"/>
    <w:tmpl w:val="0F8CA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80433664">
    <w:abstractNumId w:val="9"/>
  </w:num>
  <w:num w:numId="2" w16cid:durableId="1787191153">
    <w:abstractNumId w:val="0"/>
  </w:num>
  <w:num w:numId="3" w16cid:durableId="529414487">
    <w:abstractNumId w:val="4"/>
  </w:num>
  <w:num w:numId="4" w16cid:durableId="1559584522">
    <w:abstractNumId w:val="2"/>
  </w:num>
  <w:num w:numId="5" w16cid:durableId="560675557">
    <w:abstractNumId w:val="5"/>
  </w:num>
  <w:num w:numId="6" w16cid:durableId="850606838">
    <w:abstractNumId w:val="6"/>
  </w:num>
  <w:num w:numId="7" w16cid:durableId="2093770703">
    <w:abstractNumId w:val="7"/>
  </w:num>
  <w:num w:numId="8" w16cid:durableId="1851527372">
    <w:abstractNumId w:val="1"/>
  </w:num>
  <w:num w:numId="9" w16cid:durableId="1313605442">
    <w:abstractNumId w:val="3"/>
  </w:num>
  <w:num w:numId="10" w16cid:durableId="755710004">
    <w:abstractNumId w:val="8"/>
  </w:num>
  <w:num w:numId="11" w16cid:durableId="5215498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7054"/>
    <w:rsid w:val="000C57D1"/>
    <w:rsid w:val="00131E2A"/>
    <w:rsid w:val="002158BD"/>
    <w:rsid w:val="002C47DD"/>
    <w:rsid w:val="003066FF"/>
    <w:rsid w:val="003E2837"/>
    <w:rsid w:val="00431225"/>
    <w:rsid w:val="00596FC7"/>
    <w:rsid w:val="0061780D"/>
    <w:rsid w:val="00750A42"/>
    <w:rsid w:val="007973B9"/>
    <w:rsid w:val="00925CBC"/>
    <w:rsid w:val="0095015F"/>
    <w:rsid w:val="009C43E2"/>
    <w:rsid w:val="00A15ADC"/>
    <w:rsid w:val="00A4052E"/>
    <w:rsid w:val="00A503F7"/>
    <w:rsid w:val="00B03064"/>
    <w:rsid w:val="00BD0873"/>
    <w:rsid w:val="00BF78B7"/>
    <w:rsid w:val="00DA73C8"/>
    <w:rsid w:val="00E27054"/>
    <w:rsid w:val="00ED1D1C"/>
    <w:rsid w:val="00F615BD"/>
    <w:rsid w:val="00F84F28"/>
    <w:rsid w:val="00FD0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F7B4D"/>
  <w15:chartTrackingRefBased/>
  <w15:docId w15:val="{FAB7C6C4-D35F-4AFD-BA2C-A12BBB468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D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  <w:lang w:val="id-ID"/>
    </w:rPr>
  </w:style>
  <w:style w:type="paragraph" w:styleId="Heading1">
    <w:name w:val="heading 1"/>
    <w:basedOn w:val="Normal"/>
    <w:next w:val="Normal"/>
    <w:link w:val="Heading1Char"/>
    <w:uiPriority w:val="9"/>
    <w:qFormat/>
    <w:rsid w:val="00E2705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2705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2705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2705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2705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2705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2705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2705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2705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27054"/>
    <w:rPr>
      <w:rFonts w:asciiTheme="majorHAnsi" w:eastAsiaTheme="majorEastAsia" w:hAnsiTheme="majorHAnsi" w:cstheme="majorBidi"/>
      <w:noProof/>
      <w:color w:val="2F5496" w:themeColor="accent1" w:themeShade="BF"/>
      <w:sz w:val="40"/>
      <w:szCs w:val="40"/>
      <w:lang w:val="id-ID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27054"/>
    <w:rPr>
      <w:rFonts w:asciiTheme="majorHAnsi" w:eastAsiaTheme="majorEastAsia" w:hAnsiTheme="majorHAnsi" w:cstheme="majorBidi"/>
      <w:noProof/>
      <w:color w:val="2F5496" w:themeColor="accent1" w:themeShade="BF"/>
      <w:sz w:val="32"/>
      <w:szCs w:val="32"/>
      <w:lang w:val="id-ID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27054"/>
    <w:rPr>
      <w:rFonts w:eastAsiaTheme="majorEastAsia" w:cstheme="majorBidi"/>
      <w:noProof/>
      <w:color w:val="2F5496" w:themeColor="accent1" w:themeShade="BF"/>
      <w:sz w:val="28"/>
      <w:szCs w:val="28"/>
      <w:lang w:val="id-I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27054"/>
    <w:rPr>
      <w:rFonts w:eastAsiaTheme="majorEastAsia" w:cstheme="majorBidi"/>
      <w:i/>
      <w:iCs/>
      <w:noProof/>
      <w:color w:val="2F5496" w:themeColor="accent1" w:themeShade="BF"/>
      <w:lang w:val="id-ID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27054"/>
    <w:rPr>
      <w:rFonts w:eastAsiaTheme="majorEastAsia" w:cstheme="majorBidi"/>
      <w:noProof/>
      <w:color w:val="2F5496" w:themeColor="accent1" w:themeShade="BF"/>
      <w:lang w:val="id-ID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27054"/>
    <w:rPr>
      <w:rFonts w:eastAsiaTheme="majorEastAsia" w:cstheme="majorBidi"/>
      <w:i/>
      <w:iCs/>
      <w:noProof/>
      <w:color w:val="595959" w:themeColor="text1" w:themeTint="A6"/>
      <w:lang w:val="id-ID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27054"/>
    <w:rPr>
      <w:rFonts w:eastAsiaTheme="majorEastAsia" w:cstheme="majorBidi"/>
      <w:noProof/>
      <w:color w:val="595959" w:themeColor="text1" w:themeTint="A6"/>
      <w:lang w:val="id-ID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27054"/>
    <w:rPr>
      <w:rFonts w:eastAsiaTheme="majorEastAsia" w:cstheme="majorBidi"/>
      <w:i/>
      <w:iCs/>
      <w:noProof/>
      <w:color w:val="272727" w:themeColor="text1" w:themeTint="D8"/>
      <w:lang w:val="id-ID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27054"/>
    <w:rPr>
      <w:rFonts w:eastAsiaTheme="majorEastAsia" w:cstheme="majorBidi"/>
      <w:noProof/>
      <w:color w:val="272727" w:themeColor="text1" w:themeTint="D8"/>
      <w:lang w:val="id-ID"/>
    </w:rPr>
  </w:style>
  <w:style w:type="paragraph" w:styleId="Title">
    <w:name w:val="Title"/>
    <w:basedOn w:val="Normal"/>
    <w:next w:val="Normal"/>
    <w:link w:val="TitleChar"/>
    <w:uiPriority w:val="10"/>
    <w:qFormat/>
    <w:rsid w:val="00E2705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27054"/>
    <w:rPr>
      <w:rFonts w:asciiTheme="majorHAnsi" w:eastAsiaTheme="majorEastAsia" w:hAnsiTheme="majorHAnsi" w:cstheme="majorBidi"/>
      <w:noProof/>
      <w:spacing w:val="-10"/>
      <w:kern w:val="28"/>
      <w:sz w:val="56"/>
      <w:szCs w:val="56"/>
      <w:lang w:val="id-ID"/>
    </w:rPr>
  </w:style>
  <w:style w:type="paragraph" w:styleId="Subtitle">
    <w:name w:val="Subtitle"/>
    <w:basedOn w:val="Normal"/>
    <w:next w:val="Normal"/>
    <w:link w:val="SubtitleChar"/>
    <w:uiPriority w:val="11"/>
    <w:qFormat/>
    <w:rsid w:val="00E2705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27054"/>
    <w:rPr>
      <w:rFonts w:eastAsiaTheme="majorEastAsia" w:cstheme="majorBidi"/>
      <w:noProof/>
      <w:color w:val="595959" w:themeColor="text1" w:themeTint="A6"/>
      <w:spacing w:val="15"/>
      <w:sz w:val="28"/>
      <w:szCs w:val="28"/>
      <w:lang w:val="id-ID"/>
    </w:rPr>
  </w:style>
  <w:style w:type="paragraph" w:styleId="Quote">
    <w:name w:val="Quote"/>
    <w:basedOn w:val="Normal"/>
    <w:next w:val="Normal"/>
    <w:link w:val="QuoteChar"/>
    <w:uiPriority w:val="29"/>
    <w:qFormat/>
    <w:rsid w:val="00E2705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27054"/>
    <w:rPr>
      <w:i/>
      <w:iCs/>
      <w:noProof/>
      <w:color w:val="404040" w:themeColor="text1" w:themeTint="BF"/>
      <w:lang w:val="id-ID"/>
    </w:rPr>
  </w:style>
  <w:style w:type="paragraph" w:styleId="ListParagraph">
    <w:name w:val="List Paragraph"/>
    <w:aliases w:val="Body of text,List Paragraph1"/>
    <w:basedOn w:val="Normal"/>
    <w:link w:val="ListParagraphChar"/>
    <w:uiPriority w:val="34"/>
    <w:qFormat/>
    <w:rsid w:val="00E2705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27054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2705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27054"/>
    <w:rPr>
      <w:i/>
      <w:iCs/>
      <w:noProof/>
      <w:color w:val="2F5496" w:themeColor="accent1" w:themeShade="BF"/>
      <w:lang w:val="id-ID"/>
    </w:rPr>
  </w:style>
  <w:style w:type="character" w:styleId="IntenseReference">
    <w:name w:val="Intense Reference"/>
    <w:basedOn w:val="DefaultParagraphFont"/>
    <w:uiPriority w:val="32"/>
    <w:qFormat/>
    <w:rsid w:val="00E27054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E270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27054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27054"/>
    <w:rPr>
      <w:color w:val="954F72" w:themeColor="followedHyperlink"/>
      <w:u w:val="single"/>
    </w:rPr>
  </w:style>
  <w:style w:type="character" w:customStyle="1" w:styleId="ListParagraphChar">
    <w:name w:val="List Paragraph Char"/>
    <w:aliases w:val="Body of text Char,List Paragraph1 Char"/>
    <w:link w:val="ListParagraph"/>
    <w:uiPriority w:val="34"/>
    <w:locked/>
    <w:rsid w:val="002158BD"/>
    <w:rPr>
      <w:noProof/>
      <w:lang w:val="id-ID"/>
    </w:rPr>
  </w:style>
  <w:style w:type="character" w:styleId="UnresolvedMention">
    <w:name w:val="Unresolved Mention"/>
    <w:basedOn w:val="DefaultParagraphFont"/>
    <w:uiPriority w:val="99"/>
    <w:semiHidden/>
    <w:unhideWhenUsed/>
    <w:rsid w:val="002158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42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4</Pages>
  <Words>491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nilam laili</dc:creator>
  <cp:keywords/>
  <dc:description/>
  <cp:lastModifiedBy>nilam laili</cp:lastModifiedBy>
  <cp:revision>8</cp:revision>
  <dcterms:created xsi:type="dcterms:W3CDTF">2025-03-13T05:21:00Z</dcterms:created>
  <dcterms:modified xsi:type="dcterms:W3CDTF">2025-04-15T13:36:00Z</dcterms:modified>
</cp:coreProperties>
</file>